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7F6C6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F6C68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F6C68" w:rsidTr="00467C64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7F6C6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7F6C6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7F6C68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7F6C68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F6C68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7F6C68" w:rsidRDefault="00A25CE0" w:rsidP="007F6C6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</w:t>
            </w:r>
            <w:r w:rsidR="000600FF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חוץ</w:t>
            </w: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– תקנה 3 (</w:t>
            </w:r>
            <w:r w:rsidR="000600FF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31</w:t>
            </w: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0600FF" w:rsidRPr="007F6C68">
              <w:rPr>
                <w:rFonts w:ascii="Narkisim" w:hAnsi="Narkisim" w:cs="Narkisim"/>
                <w:b/>
              </w:rPr>
              <w:t xml:space="preserve"> Cava </w:t>
            </w:r>
            <w:r w:rsidR="000600FF" w:rsidRPr="007F6C68">
              <w:rPr>
                <w:rFonts w:ascii="Narkisim" w:hAnsi="Narkisim" w:cs="Narkisim"/>
                <w:b/>
                <w:rtl/>
              </w:rPr>
              <w:t>(</w:t>
            </w:r>
            <w:r w:rsidR="000600FF" w:rsidRPr="007F6C68">
              <w:rPr>
                <w:rFonts w:ascii="Narkisim" w:hAnsi="Narkisim" w:cs="Narkisim"/>
                <w:b/>
              </w:rPr>
              <w:t>IDT BIOLOGICAL</w:t>
            </w:r>
            <w:r w:rsidR="000600FF" w:rsidRPr="007F6C68">
              <w:rPr>
                <w:rFonts w:ascii="Narkisim" w:hAnsi="Narkisim" w:cs="Narkisim"/>
                <w:b/>
                <w:rtl/>
              </w:rPr>
              <w:t xml:space="preserve"> -</w:t>
            </w:r>
            <w:proofErr w:type="spellStart"/>
            <w:r w:rsidR="000600FF" w:rsidRPr="007F6C68">
              <w:rPr>
                <w:rFonts w:ascii="Narkisim" w:hAnsi="Narkisim" w:cs="Narkisim"/>
                <w:b/>
                <w:bCs/>
                <w:szCs w:val="24"/>
              </w:rPr>
              <w:t>Fuchsoral</w:t>
            </w:r>
            <w:proofErr w:type="spellEnd"/>
            <w:r w:rsidR="000600FF" w:rsidRPr="007F6C68">
              <w:rPr>
                <w:rFonts w:ascii="Narkisim" w:hAnsi="Narkisim" w:cs="Narkisim"/>
                <w:b/>
                <w:bCs/>
                <w:szCs w:val="24"/>
                <w:rtl/>
              </w:rPr>
              <w:t>)</w:t>
            </w: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  לרכישת</w:t>
            </w:r>
            <w:r w:rsidR="007F6C6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5,000 </w:t>
            </w:r>
            <w:r w:rsidR="003B22AC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תרכיבי </w:t>
            </w:r>
            <w:r w:rsidR="00DF76B9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כלבת </w:t>
            </w:r>
            <w:r w:rsidR="00093EDA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חיסון </w:t>
            </w:r>
            <w:r w:rsidR="00DF76B9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אוראלי</w:t>
            </w:r>
            <w:r w:rsidR="00895FA2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895FA2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לחיות בר ולכלבים</w:t>
            </w:r>
            <w:r w:rsidR="007F6C68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וקבלת 50,000 פיתיונות אוראליים לחיות בר, ללא תמורה </w:t>
            </w:r>
          </w:p>
        </w:tc>
      </w:tr>
      <w:tr w:rsidR="00410E7D" w:rsidRPr="007F6C68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F6C6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7F6C6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7F6C68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אייל </w:t>
            </w:r>
            <w:r w:rsidR="00652710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F6C6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0600FF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15/01/2023</w:t>
            </w:r>
            <w:r w:rsidR="00410E7D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7F6C68" w:rsidRDefault="007F6C6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0600FF" w:rsidRPr="007F6C68">
              <w:rPr>
                <w:rFonts w:ascii="Narkisim" w:hAnsi="Narkisim" w:cs="Narkisim"/>
                <w:color w:val="000000" w:themeColor="text1"/>
                <w:rtl/>
              </w:rPr>
              <w:t>ספק חוץ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7F6C68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AF1841" w:rsidRPr="007F6C68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7F6C68" w:rsidRDefault="000600FF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</w:rPr>
              <w:t>Cava (IDT BIOLOGICAL -</w:t>
            </w:r>
            <w:proofErr w:type="spellStart"/>
            <w:r w:rsidRPr="007F6C68">
              <w:rPr>
                <w:rFonts w:ascii="Narkisim" w:hAnsi="Narkisim" w:cs="Narkisim"/>
                <w:color w:val="000000" w:themeColor="text1"/>
              </w:rPr>
              <w:t>Fuchsoral</w:t>
            </w:r>
            <w:proofErr w:type="spellEnd"/>
            <w:r w:rsidRPr="007F6C68">
              <w:rPr>
                <w:rFonts w:ascii="Narkisim" w:hAnsi="Narkisim" w:cs="Narkisim"/>
                <w:color w:val="000000" w:themeColor="text1"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7F6C68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7F6C68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7F6C68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7F6C68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F6C68" w:rsidRDefault="00410E7D" w:rsidP="007F6C6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895FA2" w:rsidP="007F6C6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37,100 ₪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אין צורך במע"מ (10,000 יורו – 2 יורו למנה</w:t>
            </w:r>
            <w:r w:rsidR="00410E7D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EB3B63" w:rsidRPr="007F6C68">
              <w:rPr>
                <w:rFonts w:ascii="Narkisim" w:hAnsi="Narkisim" w:cs="Narkisim"/>
                <w:color w:val="000000" w:themeColor="text1"/>
                <w:rtl/>
              </w:rPr>
              <w:t>לכלבת כלבים)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7F6C68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7F6C68" w:rsidRDefault="00410E7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410E7D" w:rsidRPr="007F6C68" w:rsidRDefault="00895FA2" w:rsidP="00393A9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01/02/2023</w:t>
            </w:r>
          </w:p>
        </w:tc>
        <w:tc>
          <w:tcPr>
            <w:tcW w:w="2074" w:type="dxa"/>
          </w:tcPr>
          <w:p w:rsidR="00410E7D" w:rsidRPr="007F6C68" w:rsidRDefault="00393A97" w:rsidP="00895FA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3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1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/1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2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/2023</w:t>
            </w:r>
          </w:p>
        </w:tc>
      </w:tr>
      <w:tr w:rsidR="00410E7D" w:rsidRPr="007F6C68" w:rsidTr="00467C64">
        <w:tc>
          <w:tcPr>
            <w:tcW w:w="2074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7F6C68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7F6C68" w:rsidRDefault="003B22AC" w:rsidP="007F6C6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7F6C68" w:rsidRDefault="003B22AC" w:rsidP="007F6C6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F6C68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7F6C68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F5008A" w:rsidRPr="007F6C68" w:rsidTr="006D0363">
        <w:tc>
          <w:tcPr>
            <w:tcW w:w="1191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F5008A" w:rsidRPr="007F6C68" w:rsidRDefault="00F5008A" w:rsidP="00F5008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52710" w:rsidRPr="007F6C68" w:rsidTr="006D0363">
        <w:tc>
          <w:tcPr>
            <w:tcW w:w="1191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52710" w:rsidRPr="007F6C68" w:rsidTr="006D0363">
        <w:tc>
          <w:tcPr>
            <w:tcW w:w="1191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652710" w:rsidRPr="007F6C68" w:rsidTr="006D0363">
        <w:tc>
          <w:tcPr>
            <w:tcW w:w="1191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652710" w:rsidRPr="007F6C68" w:rsidRDefault="00652710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393A97" w:rsidRPr="007F6C68" w:rsidTr="006D0363">
        <w:tc>
          <w:tcPr>
            <w:tcW w:w="1191" w:type="dxa"/>
          </w:tcPr>
          <w:p w:rsidR="00393A97" w:rsidRPr="007F6C68" w:rsidRDefault="00393A97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393A97" w:rsidRPr="007F6C68" w:rsidRDefault="00393A97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393A97" w:rsidRPr="007F6C68" w:rsidRDefault="00393A97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393A97" w:rsidRPr="007F6C68" w:rsidRDefault="00393A97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393A97" w:rsidRPr="007F6C68" w:rsidRDefault="00393A97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393A97" w:rsidRPr="007F6C68" w:rsidRDefault="00393A97" w:rsidP="0065271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F6C68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7F6C68" w:rsidRDefault="00410E7D" w:rsidP="0072373A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F6C68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21"/>
        <w:gridCol w:w="6775"/>
      </w:tblGrid>
      <w:tr w:rsidR="00410E7D" w:rsidRPr="007F6C6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F6C68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895FA2">
            <w:pPr>
              <w:pStyle w:val="ListParagraph"/>
              <w:numPr>
                <w:ilvl w:val="0"/>
                <w:numId w:val="15"/>
              </w:numPr>
              <w:bidi/>
              <w:spacing w:before="240"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7F6C68">
              <w:rPr>
                <w:rFonts w:ascii="Narkisim" w:hAnsi="Narkisim" w:cs="Narkisim"/>
                <w:color w:val="000000" w:themeColor="text1"/>
              </w:rPr>
              <w:t>RFI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6D0363" w:rsidRPr="007F6C68" w:rsidRDefault="003F6BD5" w:rsidP="007F6C68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6D0363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לרכישת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50,000 פיתיונו</w:t>
            </w:r>
            <w:r w:rsidR="007F6C68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93ED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חיסון </w:t>
            </w:r>
            <w:r w:rsidR="00F5008A" w:rsidRPr="007F6C68">
              <w:rPr>
                <w:rFonts w:ascii="Narkisim" w:hAnsi="Narkisim" w:cs="Narkisim"/>
                <w:color w:val="000000" w:themeColor="text1"/>
                <w:rtl/>
              </w:rPr>
              <w:t>כלבת אוראלי</w:t>
            </w:r>
            <w:r w:rsidR="00A329A3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לחיות בר (ללא עלות כספית) ורכישת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5,000 </w:t>
            </w:r>
            <w:r w:rsidR="00A329A3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תרכיבים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לחיסיון אוראלי כנגד מחלת הכלבת (</w:t>
            </w:r>
            <w:r w:rsidR="00A329A3" w:rsidRPr="007F6C68">
              <w:rPr>
                <w:rFonts w:ascii="Narkisim" w:hAnsi="Narkisim" w:cs="Narkisim"/>
                <w:color w:val="000000" w:themeColor="text1"/>
                <w:rtl/>
              </w:rPr>
              <w:t>לכלבים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  <w:r w:rsidR="00F5008A" w:rsidRPr="007F6C6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7F6C68" w:rsidRPr="007F6C68" w:rsidRDefault="00393A97" w:rsidP="007F6C68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במסגרת מ</w:t>
            </w:r>
            <w:r w:rsidR="007F6C68">
              <w:rPr>
                <w:rFonts w:ascii="Narkisim" w:hAnsi="Narkisim" w:cs="Narkisim"/>
                <w:color w:val="000000" w:themeColor="text1"/>
                <w:rtl/>
              </w:rPr>
              <w:t xml:space="preserve">ניעה וצמצום מחלת הכלבת בישראל,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מפוזרים מדי שנה </w:t>
            </w:r>
            <w:proofErr w:type="spellStart"/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פתיונות</w:t>
            </w:r>
            <w:proofErr w:type="spellEnd"/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לחיסון אוראלי (דרך הפה) של חיות הבר בשב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ובשדה נגד מחלת הכלבת.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פיתיונו</w:t>
            </w:r>
            <w:r w:rsidR="007F6C68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 אלה הנן מתוצרת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>"</w:t>
            </w:r>
            <w:proofErr w:type="spellStart"/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>בורינגר</w:t>
            </w:r>
            <w:proofErr w:type="spellEnd"/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>אינגלהיים</w:t>
            </w:r>
            <w:proofErr w:type="spellEnd"/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" ארה"ב, 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 xml:space="preserve">ואלו 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>עבר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בדיקות במעבדה ובשדה בישראל והוכיח את בטיחות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ם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ויעילות</w:t>
            </w:r>
            <w:r w:rsidR="007F6C68">
              <w:rPr>
                <w:rFonts w:ascii="Narkisim" w:hAnsi="Narkisim" w:cs="Narkisim" w:hint="cs"/>
                <w:color w:val="000000" w:themeColor="text1"/>
                <w:rtl/>
              </w:rPr>
              <w:t>ם</w:t>
            </w:r>
            <w:r w:rsidR="007F6C68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בצמצום התפשטות מחלת הכלבת. </w:t>
            </w:r>
          </w:p>
          <w:p w:rsidR="007F6C68" w:rsidRDefault="007F6C68" w:rsidP="007F6C68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הפיתיונו</w:t>
            </w:r>
            <w:r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/ התרכיבים כמשמעם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' 2 מסופקים למשרד ע"י חברת "בית ארז" מדי שנה במסלול ספק יחיד. </w:t>
            </w:r>
          </w:p>
          <w:p w:rsidR="00393A97" w:rsidRPr="0005137D" w:rsidRDefault="007F6C68" w:rsidP="00E26F00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במקביל בניסיון לפתיחת השוק לתחרות, מבצע המשרד זו תקופה בחינה של פיתיונות נוספים אפשריים: </w:t>
            </w:r>
            <w:r w:rsidR="00E26F00" w:rsidRPr="0005137D">
              <w:rPr>
                <w:rFonts w:ascii="Narkisim" w:hAnsi="Narkisim" w:cs="Narkisim" w:hint="cs"/>
                <w:color w:val="000000" w:themeColor="text1"/>
                <w:rtl/>
              </w:rPr>
              <w:t>הפתרון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הראשון שנבחן הנם פיתיונו</w:t>
            </w:r>
            <w:r w:rsidR="0005137D" w:rsidRPr="0005137D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בשם </w:t>
            </w:r>
            <w:proofErr w:type="spellStart"/>
            <w:r w:rsidR="00393A97" w:rsidRPr="0005137D">
              <w:rPr>
                <w:rFonts w:ascii="Narkisim" w:hAnsi="Narkisim" w:cs="Narkisim"/>
                <w:color w:val="000000" w:themeColor="text1"/>
              </w:rPr>
              <w:t>Lysvulpen</w:t>
            </w:r>
            <w:proofErr w:type="spellEnd"/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 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המיוצרות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ע"י החברה הצ'כית </w:t>
            </w:r>
            <w:r w:rsidR="00393A97" w:rsidRPr="0005137D">
              <w:rPr>
                <w:rFonts w:ascii="Narkisim" w:hAnsi="Narkisim" w:cs="Narkisim"/>
                <w:color w:val="000000" w:themeColor="text1"/>
              </w:rPr>
              <w:t>BIOVETA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מן הבחינה המקצועית עלה כי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>הפ</w:t>
            </w:r>
            <w:r w:rsidR="0072373A" w:rsidRPr="0005137D">
              <w:rPr>
                <w:rFonts w:ascii="Narkisim" w:hAnsi="Narkisim" w:cs="Narkisim"/>
                <w:color w:val="000000" w:themeColor="text1"/>
                <w:rtl/>
              </w:rPr>
              <w:t>י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תיון 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מסוג זה, אינו עומד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>בתנאים הנדרשים כבר בבדיקה הראשונית.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מצ"ב חוות דעת מקצועית עליה חתום ד"ר בוריס יעקובסון לאי התאמת התרכיב כאמור. </w:t>
            </w:r>
          </w:p>
          <w:p w:rsidR="0005137D" w:rsidRDefault="0005137D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הפתרון השני שנבחן הנו פיתיונות בשם </w:t>
            </w:r>
            <w:r w:rsidR="00895FA2" w:rsidRPr="0005137D">
              <w:rPr>
                <w:rFonts w:ascii="Narkisim" w:hAnsi="Narkisim" w:cs="Narkisim"/>
                <w:color w:val="000000" w:themeColor="text1"/>
              </w:rPr>
              <w:t>Cava (IDT BIOLOGICAL -</w:t>
            </w:r>
            <w:proofErr w:type="spellStart"/>
            <w:r w:rsidR="00895FA2" w:rsidRPr="0005137D">
              <w:rPr>
                <w:rFonts w:ascii="Narkisim" w:hAnsi="Narkisim" w:cs="Narkisim"/>
                <w:color w:val="000000" w:themeColor="text1"/>
              </w:rPr>
              <w:t>Fuchsoral</w:t>
            </w:r>
            <w:proofErr w:type="spellEnd"/>
            <w:r w:rsidR="00895FA2" w:rsidRPr="0005137D">
              <w:rPr>
                <w:rFonts w:ascii="Narkisim" w:hAnsi="Narkisim" w:cs="Narkisim"/>
                <w:color w:val="000000" w:themeColor="text1"/>
              </w:rPr>
              <w:t>)</w:t>
            </w:r>
            <w:r w:rsidR="00895FA2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המיוצרים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>ע"י חברה</w:t>
            </w:r>
            <w:r w:rsidR="00393A97" w:rsidRPr="0005137D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>גרמנית</w:t>
            </w: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- </w:t>
            </w:r>
            <w:r w:rsidR="00895FA2" w:rsidRPr="0005137D">
              <w:rPr>
                <w:rFonts w:ascii="Narkisim" w:hAnsi="Narkisim" w:cs="Narkisim"/>
                <w:color w:val="000000" w:themeColor="text1"/>
                <w:rtl/>
              </w:rPr>
              <w:t>צרפתית</w:t>
            </w: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>.  מן הבחינה המקצועית שנערכה ביחס לאלו עלה כי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2373A" w:rsidRPr="0005137D">
              <w:rPr>
                <w:rFonts w:ascii="Narkisim" w:hAnsi="Narkisim" w:cs="Narkisim"/>
                <w:color w:val="000000" w:themeColor="text1"/>
                <w:rtl/>
              </w:rPr>
              <w:t>הפיתיון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עמד בתנאי הסביבה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כי עד כה </w:t>
            </w:r>
            <w:r w:rsidR="0072373A" w:rsidRPr="0005137D">
              <w:rPr>
                <w:rFonts w:ascii="Narkisim" w:hAnsi="Narkisim" w:cs="Narkisim"/>
                <w:color w:val="000000" w:themeColor="text1"/>
                <w:rtl/>
              </w:rPr>
              <w:t>הניסיון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התבצע במתקן במכון הווטרינרי והתוצאות היו מספקות מבחינת יצירת הנוגדנים ועמידות בהטלה. </w:t>
            </w:r>
          </w:p>
          <w:p w:rsidR="00393A97" w:rsidRDefault="0005137D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עם זאת לצורך בחינה מתקדמת יותר של הפיתיונות מסוג זה נדרש להשלים ביצוע ניסוי בשדה. לאור זאת ניאות הספק להעמיד לרשות המשרד ללא עלו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50,000 מסוג זה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על מנת שהמשרד יוכל באמצעותם לערוך </w:t>
            </w:r>
            <w:r w:rsidR="0072373A" w:rsidRPr="0005137D">
              <w:rPr>
                <w:rFonts w:ascii="Narkisim" w:hAnsi="Narkisim" w:cs="Narkisim"/>
                <w:color w:val="000000" w:themeColor="text1"/>
                <w:rtl/>
              </w:rPr>
              <w:t>ניסיונות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שדה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שיתבצעו במקביל לפיזור השנתי של </w:t>
            </w:r>
            <w:proofErr w:type="spellStart"/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>הרבאורל</w:t>
            </w:r>
            <w:proofErr w:type="spellEnd"/>
            <w:r w:rsidR="00393A97"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בחודשים דצמבר-פברואר. </w:t>
            </w:r>
          </w:p>
          <w:p w:rsidR="0005137D" w:rsidRPr="0005137D" w:rsidRDefault="0005137D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יובהר עוד כי ניאותות הספק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ליתן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את התרכיבים/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פתיונות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 למשרד ללא עלות (לרבות מרכיב ההובלה) נובעת ככל הנראה מתוקף חיי מדף קצר מאוד העומד  לפוג בסוף חודש מרץ 2023, וכן לאור רצונו שפיתיונו</w:t>
            </w:r>
            <w:r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אלו ייבחנו ע"י המשרד.  </w:t>
            </w:r>
          </w:p>
          <w:p w:rsidR="00393A97" w:rsidRDefault="00393A97" w:rsidP="007F6C68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עם סיכום תוצאות הבדיקות של תרכיב </w:t>
            </w:r>
            <w:proofErr w:type="spellStart"/>
            <w:r w:rsidRPr="007F6C68">
              <w:rPr>
                <w:rFonts w:ascii="Narkisim" w:hAnsi="Narkisim" w:cs="Narkisim"/>
                <w:color w:val="000000" w:themeColor="text1"/>
              </w:rPr>
              <w:t>Fuchsoral</w:t>
            </w:r>
            <w:proofErr w:type="spellEnd"/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, והן תהיינה תוצאות מספקות, לקראת תכנית פיזור 2023-2024,  יפורסם מכרז לאספקת תרכיב לחיסון אוראלי ושתי החברות תוכלנה להתמודד. </w:t>
            </w:r>
          </w:p>
          <w:p w:rsidR="00895FA2" w:rsidRPr="007F6C68" w:rsidRDefault="0005137D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בנוסף מבקשת היחידה המקצועית לרכוש לראשונה 5,000 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תרכיבי חיסון כלבת </w:t>
            </w:r>
            <w:r w:rsidR="00895FA2" w:rsidRPr="0005137D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לכלבים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(בשונה מחיות הבר) וזאת 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בכמות של 5,000 מנות בעלות של  10,000 יורו.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על סמך הצעת המחיר שהעביר הספק. </w:t>
            </w:r>
          </w:p>
          <w:p w:rsidR="0005137D" w:rsidRDefault="00895FA2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5137D">
              <w:rPr>
                <w:rFonts w:ascii="Narkisim" w:hAnsi="Narkisim" w:cs="Narkisim"/>
                <w:color w:val="000000" w:themeColor="text1"/>
                <w:rtl/>
              </w:rPr>
              <w:t xml:space="preserve">תרכיבי חיסון 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אלו </w:t>
            </w:r>
            <w:r w:rsidR="0005137D" w:rsidRPr="0005137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לכלבים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לא 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נרשמו </w:t>
            </w:r>
            <w:r w:rsidRPr="0005137D">
              <w:rPr>
                <w:rFonts w:ascii="Narkisim" w:hAnsi="Narkisim" w:cs="Narkisim"/>
                <w:color w:val="000000" w:themeColor="text1"/>
                <w:rtl/>
              </w:rPr>
              <w:t xml:space="preserve">עד היום בעולם, 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לכן </w:t>
            </w:r>
            <w:r w:rsidRPr="0005137D">
              <w:rPr>
                <w:rFonts w:ascii="Narkisim" w:hAnsi="Narkisim" w:cs="Narkisim"/>
                <w:color w:val="000000" w:themeColor="text1"/>
                <w:rtl/>
              </w:rPr>
              <w:t>נדרשת בדיקת התרכיב ל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צורך התכנות שימוש </w:t>
            </w:r>
            <w:r w:rsidRPr="0005137D">
              <w:rPr>
                <w:rFonts w:ascii="Narkisim" w:hAnsi="Narkisim" w:cs="Narkisim"/>
                <w:color w:val="000000" w:themeColor="text1"/>
                <w:rtl/>
              </w:rPr>
              <w:t xml:space="preserve">לחיסון </w:t>
            </w:r>
            <w:r w:rsidRPr="0005137D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כלבים</w:t>
            </w:r>
            <w:r w:rsidRPr="0005137D">
              <w:rPr>
                <w:rFonts w:ascii="Narkisim" w:hAnsi="Narkisim" w:cs="Narkisim"/>
                <w:color w:val="000000" w:themeColor="text1"/>
                <w:rtl/>
              </w:rPr>
              <w:t xml:space="preserve"> בישראל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(ד"ר ארז לוברני האחראי על רישום תרכיבים בישראל </w:t>
            </w:r>
            <w:r w:rsidR="0005137D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אישר את משלוחו לארץ לצורך ניסוי)</w:t>
            </w:r>
            <w:r w:rsidRPr="0005137D">
              <w:rPr>
                <w:rFonts w:ascii="Narkisim" w:hAnsi="Narkisim" w:cs="Narkisim"/>
                <w:color w:val="000000" w:themeColor="text1"/>
                <w:rtl/>
              </w:rPr>
              <w:t>.</w:t>
            </w:r>
            <w:r w:rsidR="0005137D"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895FA2" w:rsidRPr="0005137D" w:rsidRDefault="0005137D" w:rsidP="00E26F00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על מנת לסבר את האוזן יובהר כי </w:t>
            </w:r>
            <w:r w:rsidR="00895FA2" w:rsidRPr="0005137D">
              <w:rPr>
                <w:rFonts w:ascii="Narkisim" w:hAnsi="Narkisim" w:cs="Narkisim"/>
                <w:color w:val="000000" w:themeColor="text1"/>
                <w:rtl/>
              </w:rPr>
              <w:t>החיסון מתאים לכלבים שלא ניתן ל</w:t>
            </w:r>
            <w:r w:rsidR="00E26F00">
              <w:rPr>
                <w:rFonts w:ascii="Narkisim" w:hAnsi="Narkisim" w:cs="Narkisim" w:hint="cs"/>
                <w:color w:val="000000" w:themeColor="text1"/>
                <w:rtl/>
              </w:rPr>
              <w:t>ח</w:t>
            </w:r>
            <w:r w:rsidR="00895FA2" w:rsidRPr="0005137D">
              <w:rPr>
                <w:rFonts w:ascii="Narkisim" w:hAnsi="Narkisim" w:cs="Narkisim"/>
                <w:color w:val="000000" w:themeColor="text1"/>
                <w:rtl/>
              </w:rPr>
              <w:t xml:space="preserve">סן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אותם כאשר מחסנים באמצעות הזרקה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ולא מי</w:t>
            </w:r>
            <w:r w:rsidR="00E26F00">
              <w:rPr>
                <w:rFonts w:ascii="Narkisim" w:hAnsi="Narkisim" w:cs="Narkisim" w:hint="cs"/>
                <w:color w:val="000000" w:themeColor="text1"/>
                <w:rtl/>
              </w:rPr>
              <w:t>ועד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לשימוש רחב ע"י רשויות מקומיות כנהוג עם החיסון המקובל.  </w:t>
            </w:r>
          </w:p>
          <w:p w:rsidR="00895FA2" w:rsidRDefault="00895FA2" w:rsidP="0005137D">
            <w:pPr>
              <w:pStyle w:val="ListParagraph"/>
              <w:numPr>
                <w:ilvl w:val="0"/>
                <w:numId w:val="16"/>
              </w:numPr>
              <w:bidi/>
              <w:spacing w:before="240" w:after="0"/>
              <w:jc w:val="both"/>
              <w:rPr>
                <w:rFonts w:ascii="Narkisim" w:hAnsi="Narkisim" w:cs="Narkisim" w:hint="cs"/>
                <w:color w:val="000000" w:themeColor="text1"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לאחר ביצוע הניסוי 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>ואם תתקבלנה תוצאות מוצלחות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, יבדקו הכמויות </w:t>
            </w:r>
            <w:r w:rsidR="00E81A47" w:rsidRPr="007F6C68">
              <w:rPr>
                <w:rFonts w:ascii="Narkisim" w:hAnsi="Narkisim" w:cs="Narkisim"/>
                <w:color w:val="000000" w:themeColor="text1"/>
                <w:rtl/>
              </w:rPr>
              <w:t>הנדרשות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לחיסון בארץ.</w:t>
            </w:r>
            <w:r w:rsidR="0005137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05137D" w:rsidRPr="0005137D" w:rsidRDefault="0005137D" w:rsidP="0005137D">
            <w:pPr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895FA2" w:rsidRPr="007F6C68" w:rsidRDefault="00895FA2" w:rsidP="007F6C68">
            <w:pPr>
              <w:pStyle w:val="ListParagraph"/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3F6BD5" w:rsidRPr="007F6C68" w:rsidRDefault="003F6BD5" w:rsidP="007F6C68">
            <w:pPr>
              <w:pStyle w:val="ListParagraph"/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83892" w:rsidRPr="007F6C68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093EDA" w:rsidRPr="007F6C68" w:rsidRDefault="00895FA2" w:rsidP="00F5008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אספקת</w:t>
            </w:r>
            <w:r w:rsidR="003F6BD5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3B22AC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תרכיבי חיסון </w:t>
            </w:r>
            <w:r w:rsidR="00F5008A" w:rsidRPr="007F6C68">
              <w:rPr>
                <w:rFonts w:ascii="Narkisim" w:hAnsi="Narkisim" w:cs="Narkisim"/>
                <w:color w:val="000000" w:themeColor="text1"/>
                <w:rtl/>
              </w:rPr>
              <w:t>כלבת אוראלי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לחיות בר (ללא עלות) ולכלבים</w:t>
            </w:r>
          </w:p>
          <w:p w:rsidR="00093EDA" w:rsidRPr="007F6C68" w:rsidRDefault="00093EDA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410E7D" w:rsidRPr="007F6C68" w:rsidRDefault="00894F4A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7F6C68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F6C68" w:rsidRDefault="003F6BD5" w:rsidP="00895FA2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ספק 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חוץ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3(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31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)</w:t>
            </w:r>
          </w:p>
        </w:tc>
      </w:tr>
      <w:tr w:rsidR="00410E7D" w:rsidRPr="007F6C68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7F6C68" w:rsidRDefault="00410E7D" w:rsidP="0005137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05137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19/1/2023 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F6C6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  <w:p w:rsidR="0005137D" w:rsidRPr="007F6C68" w:rsidRDefault="000513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בוריס יעקובסון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מנהל המכון הווטרינרי </w:t>
            </w:r>
          </w:p>
        </w:tc>
      </w:tr>
      <w:tr w:rsidR="00410E7D" w:rsidRPr="007F6C68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7F6C68" w:rsidRDefault="00F83892" w:rsidP="00E26F0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מצ"ב חוות דעת מקצועית חתומה ע"י הד"ר </w:t>
            </w:r>
            <w:r w:rsidR="00F5008A" w:rsidRPr="007F6C68">
              <w:rPr>
                <w:rFonts w:ascii="Narkisim" w:hAnsi="Narkisim" w:cs="Narkisim"/>
                <w:color w:val="000000" w:themeColor="text1"/>
                <w:rtl/>
              </w:rPr>
              <w:t>בוריס יעק</w:t>
            </w:r>
            <w:r w:rsidR="00EA368F" w:rsidRPr="007F6C68">
              <w:rPr>
                <w:rFonts w:ascii="Narkisim" w:hAnsi="Narkisim" w:cs="Narkisim"/>
                <w:color w:val="000000" w:themeColor="text1"/>
                <w:rtl/>
              </w:rPr>
              <w:t>ו</w:t>
            </w:r>
            <w:r w:rsidR="00F5008A" w:rsidRPr="007F6C68">
              <w:rPr>
                <w:rFonts w:ascii="Narkisim" w:hAnsi="Narkisim" w:cs="Narkisim"/>
                <w:color w:val="000000" w:themeColor="text1"/>
                <w:rtl/>
              </w:rPr>
              <w:t>בסון</w:t>
            </w:r>
            <w:r w:rsidR="000D5049" w:rsidRPr="007F6C68">
              <w:rPr>
                <w:rFonts w:ascii="Narkisim" w:hAnsi="Narkisim" w:cs="Narkisim"/>
                <w:color w:val="000000" w:themeColor="text1"/>
                <w:rtl/>
              </w:rPr>
              <w:t xml:space="preserve">, מנהל המכון </w:t>
            </w:r>
            <w:r w:rsidR="0072373A" w:rsidRPr="007F6C68">
              <w:rPr>
                <w:rFonts w:ascii="Narkisim" w:hAnsi="Narkisim" w:cs="Narkisim"/>
                <w:color w:val="000000" w:themeColor="text1"/>
                <w:rtl/>
              </w:rPr>
              <w:t>הווטרינרי</w:t>
            </w:r>
            <w:r w:rsidR="000D5049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093ED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, </w:t>
            </w:r>
            <w:r w:rsidR="00D629BE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להיות המשווק </w:t>
            </w:r>
            <w:r w:rsidR="00414B20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של </w:t>
            </w:r>
            <w:r w:rsidR="003B22AC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החיסונים </w:t>
            </w:r>
            <w:r w:rsidR="00414B20" w:rsidRPr="007F6C68">
              <w:rPr>
                <w:rFonts w:ascii="Narkisim" w:hAnsi="Narkisim" w:cs="Narkisim"/>
                <w:color w:val="000000" w:themeColor="text1"/>
                <w:rtl/>
              </w:rPr>
              <w:t>ולהיותו</w:t>
            </w:r>
            <w:r w:rsidR="00D629BE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ספק </w:t>
            </w:r>
            <w:r w:rsidR="00E26F00">
              <w:rPr>
                <w:rFonts w:ascii="Narkisim" w:hAnsi="Narkisim" w:cs="Narkisim" w:hint="cs"/>
                <w:color w:val="000000" w:themeColor="text1"/>
                <w:rtl/>
              </w:rPr>
              <w:t xml:space="preserve">חו"ל </w:t>
            </w:r>
            <w:r w:rsidR="00D629BE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:rsidR="00410E7D" w:rsidRPr="007F6C68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F6C68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7F6C68" w:rsidRDefault="00410E7D" w:rsidP="00E26F00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F6C68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E26F0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19/1/2023</w:t>
            </w:r>
          </w:p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F6C6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7F6C68">
              <w:rPr>
                <w:rFonts w:ascii="Narkisim" w:hAnsi="Narkisim" w:cs="Narkisim"/>
                <w:color w:val="000000" w:themeColor="text1"/>
              </w:rPr>
              <w:t>X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F6C68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19/1/2023 </w:t>
            </w:r>
            <w:r w:rsidR="00410E7D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7F6C68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7F6C68" w:rsidRDefault="00E26F00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בהתאם להנחיית ס/החשב בוועדה יש צורך בהיוועצות מוקדמת באשר לצורך בקבלת אישור ועדת החריגים. </w:t>
            </w:r>
          </w:p>
        </w:tc>
      </w:tr>
      <w:tr w:rsidR="00D629BE" w:rsidRPr="007F6C68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F6C6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26F00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26F00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="00597FF4" w:rsidRPr="007F6C68">
              <w:rPr>
                <w:rFonts w:ascii="Narkisim" w:hAnsi="Narkisim" w:cs="Narkisim"/>
                <w:color w:val="000000" w:themeColor="text1"/>
              </w:rPr>
              <w:t>X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7F6C6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895FA2" w:rsidRPr="007F6C68">
              <w:rPr>
                <w:rFonts w:ascii="Narkisim" w:hAnsi="Narkisim" w:cs="Narkisim"/>
                <w:color w:val="000000" w:themeColor="text1"/>
              </w:rPr>
              <w:t>X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895FA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26F0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D629BE" w:rsidRPr="007F6C68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7F6C68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26F00">
              <w:rPr>
                <w:rFonts w:ascii="Narkisim" w:hAnsi="Narkisim" w:cs="Narkisim" w:hint="cs"/>
                <w:color w:val="000000" w:themeColor="text1"/>
              </w:rPr>
              <w:t>X</w:t>
            </w:r>
            <w:r w:rsidR="00FC0C2A" w:rsidRPr="007F6C68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7F6C68" w:rsidRDefault="00895FA2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[]</w:t>
            </w:r>
            <w:r w:rsidR="0072373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FC0C2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7F6C68" w:rsidRDefault="00410E7D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[] ו. פטור</w:t>
            </w:r>
            <w:r w:rsidR="00F260CA" w:rsidRPr="007F6C68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F6C68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7F6C68" w:rsidRDefault="0072373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F6C68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7F6C6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7F6C68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7F6C68" w:rsidRDefault="00D629BE" w:rsidP="00093EDA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0D5049" w:rsidRPr="007F6C68">
              <w:rPr>
                <w:rFonts w:ascii="Narkisim" w:hAnsi="Narkisim" w:cs="Narkisim"/>
                <w:color w:val="000000" w:themeColor="text1"/>
                <w:rtl/>
              </w:rPr>
              <w:t>בוריס יעקובסון</w:t>
            </w:r>
            <w:r w:rsidR="00414B20" w:rsidRPr="007F6C6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D629BE" w:rsidRPr="007F6C68" w:rsidRDefault="00414B20" w:rsidP="00895FA2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895FA2" w:rsidRPr="007F6C68">
              <w:rPr>
                <w:rFonts w:ascii="Narkisim" w:hAnsi="Narkisim" w:cs="Narkisim"/>
                <w:color w:val="000000" w:themeColor="text1"/>
              </w:rPr>
              <w:t>Cava (IDT BIOLOGICAL -</w:t>
            </w:r>
            <w:proofErr w:type="spellStart"/>
            <w:r w:rsidR="00895FA2" w:rsidRPr="007F6C68">
              <w:rPr>
                <w:rFonts w:ascii="Narkisim" w:hAnsi="Narkisim" w:cs="Narkisim"/>
                <w:color w:val="000000" w:themeColor="text1"/>
              </w:rPr>
              <w:t>Fuchsoral</w:t>
            </w:r>
            <w:proofErr w:type="spellEnd"/>
            <w:r w:rsidR="00895FA2" w:rsidRPr="007F6C68">
              <w:rPr>
                <w:rFonts w:ascii="Narkisim" w:hAnsi="Narkisim" w:cs="Narkisim"/>
                <w:color w:val="000000" w:themeColor="text1"/>
              </w:rPr>
              <w:t>)</w:t>
            </w:r>
            <w:r w:rsidR="00895FA2" w:rsidRPr="007F6C68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</w:tc>
      </w:tr>
    </w:tbl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F6C68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7F6C68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F6C68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7F6C68" w:rsidRDefault="00E26F0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19/1/2023 </w:t>
            </w: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7F6C68" w:rsidRDefault="00E26F0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חתם בזום 19/1/2023</w:t>
            </w:r>
          </w:p>
        </w:tc>
        <w:tc>
          <w:tcPr>
            <w:tcW w:w="284" w:type="dxa"/>
          </w:tcPr>
          <w:p w:rsidR="00410E7D" w:rsidRPr="007F6C6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7F6C68" w:rsidRDefault="00E26F00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19/1/2023 </w:t>
            </w:r>
            <w:bookmarkStart w:id="0" w:name="_GoBack"/>
            <w:bookmarkEnd w:id="0"/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7F6C68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F6C68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D5049" w:rsidRPr="007F6C68" w:rsidRDefault="000D504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תומר ספיר, עו"ד</w:t>
            </w:r>
          </w:p>
        </w:tc>
        <w:tc>
          <w:tcPr>
            <w:tcW w:w="28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D5049" w:rsidRPr="007F6C68" w:rsidRDefault="000D504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F6C68" w:rsidTr="00467C64">
        <w:tc>
          <w:tcPr>
            <w:tcW w:w="189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F6C68" w:rsidTr="00467C64">
        <w:tc>
          <w:tcPr>
            <w:tcW w:w="1893" w:type="dxa"/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0D5049"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/</w:t>
            </w:r>
            <w:r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 היועמ"ש</w:t>
            </w:r>
          </w:p>
        </w:tc>
        <w:tc>
          <w:tcPr>
            <w:tcW w:w="28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F6C68" w:rsidRDefault="000D5049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  <w:r w:rsidR="0072373A" w:rsidRPr="007F6C68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F6C68" w:rsidRDefault="00E26F0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F6C68" w:rsidTr="00467C64">
        <w:tc>
          <w:tcPr>
            <w:tcW w:w="189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7F6C68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F260A8" w:rsidRPr="007F6C68" w:rsidRDefault="00F260A8" w:rsidP="00895FA2">
      <w:pPr>
        <w:bidi w:val="0"/>
        <w:spacing w:after="160" w:line="259" w:lineRule="auto"/>
        <w:rPr>
          <w:rFonts w:ascii="Narkisim" w:hAnsi="Narkisim" w:cs="Narkisim"/>
          <w:color w:val="000000" w:themeColor="text1"/>
        </w:rPr>
      </w:pPr>
    </w:p>
    <w:sectPr w:rsidR="00F260A8" w:rsidRPr="007F6C68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C64" w:rsidRDefault="00467C64">
      <w:pPr>
        <w:spacing w:after="0" w:line="240" w:lineRule="auto"/>
      </w:pPr>
      <w:r>
        <w:separator/>
      </w:r>
    </w:p>
  </w:endnote>
  <w:endnote w:type="continuationSeparator" w:id="0">
    <w:p w:rsidR="00467C64" w:rsidRDefault="00467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C64" w:rsidRDefault="00467C64">
      <w:pPr>
        <w:spacing w:after="0" w:line="240" w:lineRule="auto"/>
      </w:pPr>
      <w:r>
        <w:separator/>
      </w:r>
    </w:p>
  </w:footnote>
  <w:footnote w:type="continuationSeparator" w:id="0">
    <w:p w:rsidR="00467C64" w:rsidRDefault="00467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9C17E7"/>
    <w:multiLevelType w:val="multilevel"/>
    <w:tmpl w:val="96DAB8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12"/>
  </w:num>
  <w:num w:numId="5">
    <w:abstractNumId w:val="0"/>
  </w:num>
  <w:num w:numId="6">
    <w:abstractNumId w:val="15"/>
  </w:num>
  <w:num w:numId="7">
    <w:abstractNumId w:val="5"/>
  </w:num>
  <w:num w:numId="8">
    <w:abstractNumId w:val="9"/>
  </w:num>
  <w:num w:numId="9">
    <w:abstractNumId w:val="13"/>
  </w:num>
  <w:num w:numId="10">
    <w:abstractNumId w:val="8"/>
  </w:num>
  <w:num w:numId="11">
    <w:abstractNumId w:val="1"/>
  </w:num>
  <w:num w:numId="12">
    <w:abstractNumId w:val="3"/>
  </w:num>
  <w:num w:numId="13">
    <w:abstractNumId w:val="4"/>
  </w:num>
  <w:num w:numId="14">
    <w:abstractNumId w:val="2"/>
  </w:num>
  <w:num w:numId="15">
    <w:abstractNumId w:val="11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4481"/>
    <w:rsid w:val="0005137D"/>
    <w:rsid w:val="000600FF"/>
    <w:rsid w:val="00093EDA"/>
    <w:rsid w:val="000D5049"/>
    <w:rsid w:val="001578A3"/>
    <w:rsid w:val="001E6E82"/>
    <w:rsid w:val="002070CA"/>
    <w:rsid w:val="002163C4"/>
    <w:rsid w:val="0030519C"/>
    <w:rsid w:val="00393A97"/>
    <w:rsid w:val="003965D8"/>
    <w:rsid w:val="0039704C"/>
    <w:rsid w:val="003A4F52"/>
    <w:rsid w:val="003B22AC"/>
    <w:rsid w:val="003F6BD5"/>
    <w:rsid w:val="00410E7D"/>
    <w:rsid w:val="00414B20"/>
    <w:rsid w:val="00467C64"/>
    <w:rsid w:val="004D21BB"/>
    <w:rsid w:val="004E0EDB"/>
    <w:rsid w:val="00597FF4"/>
    <w:rsid w:val="00615A96"/>
    <w:rsid w:val="00652710"/>
    <w:rsid w:val="00675430"/>
    <w:rsid w:val="006D0363"/>
    <w:rsid w:val="006D2A9F"/>
    <w:rsid w:val="0072373A"/>
    <w:rsid w:val="007318DD"/>
    <w:rsid w:val="0076123E"/>
    <w:rsid w:val="007A1C48"/>
    <w:rsid w:val="007A644A"/>
    <w:rsid w:val="007F6C68"/>
    <w:rsid w:val="0089357A"/>
    <w:rsid w:val="00894F4A"/>
    <w:rsid w:val="00895FA2"/>
    <w:rsid w:val="008B2BEB"/>
    <w:rsid w:val="009C5293"/>
    <w:rsid w:val="00A25CE0"/>
    <w:rsid w:val="00A329A3"/>
    <w:rsid w:val="00A56A5C"/>
    <w:rsid w:val="00AD29CF"/>
    <w:rsid w:val="00AF1841"/>
    <w:rsid w:val="00B129B8"/>
    <w:rsid w:val="00C54B72"/>
    <w:rsid w:val="00C73302"/>
    <w:rsid w:val="00CA4A2D"/>
    <w:rsid w:val="00CD12B7"/>
    <w:rsid w:val="00D5438F"/>
    <w:rsid w:val="00D629BE"/>
    <w:rsid w:val="00D85E27"/>
    <w:rsid w:val="00DF76B9"/>
    <w:rsid w:val="00E10C62"/>
    <w:rsid w:val="00E26F00"/>
    <w:rsid w:val="00E81A47"/>
    <w:rsid w:val="00EA368F"/>
    <w:rsid w:val="00EB3B63"/>
    <w:rsid w:val="00F11936"/>
    <w:rsid w:val="00F260A8"/>
    <w:rsid w:val="00F260CA"/>
    <w:rsid w:val="00F3751E"/>
    <w:rsid w:val="00F5008A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928F1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747</Words>
  <Characters>4263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2023-01-15T15:37:00Z</dcterms:created>
  <dcterms:modified xsi:type="dcterms:W3CDTF">2023-01-19T10:15:00Z</dcterms:modified>
</cp:coreProperties>
</file>